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E" w:rsidRDefault="00827CD1">
      <w:r>
        <w:t>Pregnancy &amp; Maternity</w:t>
      </w:r>
      <w:r w:rsidR="00F601E0">
        <w:t xml:space="preserve"> Discrimination </w:t>
      </w:r>
      <w:r>
        <w:t>–</w:t>
      </w:r>
      <w:r w:rsidR="00F601E0">
        <w:t xml:space="preserve"> </w:t>
      </w:r>
      <w:r>
        <w:t>Non work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Organisations Name</w:t>
      </w:r>
      <w:r w:rsidRPr="00014EAD">
        <w:rPr>
          <w:i/>
        </w:rPr>
        <w:br/>
        <w:t>Organisations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</w:t>
      </w:r>
      <w:r w:rsidR="00E634DB">
        <w:t>.</w:t>
      </w:r>
    </w:p>
    <w:p w:rsidR="00E634DB" w:rsidRDefault="00E634DB" w:rsidP="00327869"/>
    <w:p w:rsidR="00E634DB" w:rsidRDefault="00E634DB" w:rsidP="00327869">
      <w:r>
        <w:rPr>
          <w:i/>
        </w:rPr>
        <w:t xml:space="preserve">(Describe what has happened and the impact it has had on you. </w:t>
      </w:r>
      <w:r w:rsidR="00827CD1">
        <w:rPr>
          <w:i/>
        </w:rPr>
        <w:t>Give the facts of the case being specific and clear. State what the unfavourable treatment is that you have experienced and why your feel this is because of your pregnancy/maternity/because you are breast feeding. State that you do not feel that you would have experienced this unfavourable treatment if you had not been pregnant/ breastfeeding)</w:t>
      </w:r>
      <w:r w:rsidR="00827CD1">
        <w:rPr>
          <w:i/>
        </w:rPr>
        <w:br/>
      </w:r>
      <w:r w:rsidR="00827CD1">
        <w:rPr>
          <w:i/>
        </w:rPr>
        <w:br/>
      </w:r>
      <w:r w:rsidR="00827CD1">
        <w:t>The Equality Act 201</w:t>
      </w:r>
      <w:r w:rsidR="000B4143">
        <w:t>7</w:t>
      </w:r>
      <w:r w:rsidR="007F5CD7">
        <w:t xml:space="preserve"> (‘the Act’) says that </w:t>
      </w:r>
      <w:r w:rsidR="00827CD1">
        <w:t xml:space="preserve">I am protected against unlawful pregnancy and maternity discrimination by a service provider for the period of 26 weeks after giving birth. </w:t>
      </w:r>
    </w:p>
    <w:p w:rsidR="00827CD1" w:rsidRDefault="00827CD1" w:rsidP="00327869"/>
    <w:p w:rsidR="009B33F5" w:rsidRDefault="00827CD1" w:rsidP="009B33F5">
      <w:r>
        <w:t>Pregnancy and maternity discrimination outside of work is defined by</w:t>
      </w:r>
      <w:r w:rsidR="009B33F5">
        <w:t xml:space="preserve"> </w:t>
      </w:r>
      <w:r>
        <w:t xml:space="preserve">the Act as unfavourable </w:t>
      </w:r>
      <w:r w:rsidR="00A1107B">
        <w:t>treatment</w:t>
      </w:r>
      <w:r w:rsidR="009B33F5">
        <w:t>;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of pregnancy;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of giving birth; or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I am breastfeeding.</w:t>
      </w:r>
    </w:p>
    <w:p w:rsidR="009B33F5" w:rsidRPr="009B33F5" w:rsidRDefault="009B33F5" w:rsidP="00327869">
      <w:r>
        <w:br/>
      </w:r>
      <w:r w:rsidR="00E634DB" w:rsidRPr="00E634DB">
        <w:t>I</w:t>
      </w:r>
      <w:r w:rsidR="00E634DB">
        <w:t xml:space="preserve"> </w:t>
      </w:r>
      <w:r w:rsidR="00E634DB" w:rsidRPr="00E634DB">
        <w:t xml:space="preserve">have tried to </w:t>
      </w:r>
      <w:r w:rsidR="00E634DB">
        <w:t xml:space="preserve">resolve </w:t>
      </w:r>
      <w:r>
        <w:t>this matter</w:t>
      </w:r>
      <w:r w:rsidR="00E634DB">
        <w:t xml:space="preserve"> (</w:t>
      </w:r>
      <w:r w:rsidRPr="009B33F5">
        <w:rPr>
          <w:i/>
        </w:rPr>
        <w:t>insert here how</w:t>
      </w:r>
      <w:r w:rsidR="00E634DB" w:rsidRPr="009B33F5">
        <w:rPr>
          <w:i/>
        </w:rPr>
        <w:t xml:space="preserve"> you have</w:t>
      </w:r>
      <w:r w:rsidR="00E634DB" w:rsidRPr="00E634DB">
        <w:rPr>
          <w:i/>
        </w:rPr>
        <w:t xml:space="preserve"> </w:t>
      </w:r>
      <w:r>
        <w:rPr>
          <w:i/>
        </w:rPr>
        <w:t>tried to reach a resolution, who you spoke with, their job title and when</w:t>
      </w:r>
      <w:r w:rsidR="00E634DB" w:rsidRPr="00E634DB">
        <w:rPr>
          <w:i/>
        </w:rPr>
        <w:t>)</w:t>
      </w:r>
      <w:r w:rsidR="00E634DB">
        <w:rPr>
          <w:i/>
        </w:rPr>
        <w:t xml:space="preserve"> </w:t>
      </w:r>
      <w:r w:rsidR="00E634DB" w:rsidRPr="00E634DB">
        <w:t xml:space="preserve">but I </w:t>
      </w:r>
      <w:r>
        <w:t>am not satisfied with the outcome. I am urgently seeking a resolution to the matter. I would like the following to be done to achieve a satisfactory resolution: (</w:t>
      </w:r>
      <w:r w:rsidRPr="009B33F5">
        <w:rPr>
          <w:i/>
        </w:rPr>
        <w:t>insert here what</w:t>
      </w:r>
      <w:r>
        <w:rPr>
          <w:i/>
        </w:rPr>
        <w:t xml:space="preserve"> </w:t>
      </w:r>
      <w:r w:rsidRPr="009B33F5">
        <w:rPr>
          <w:i/>
        </w:rPr>
        <w:t>you see as a satisfactory resolution)</w:t>
      </w:r>
      <w:r>
        <w:rPr>
          <w:i/>
        </w:rPr>
        <w:t xml:space="preserve"> </w:t>
      </w:r>
    </w:p>
    <w:p w:rsidR="009B33F5" w:rsidRPr="009B33F5" w:rsidRDefault="009B33F5" w:rsidP="00327869">
      <w:pPr>
        <w:rPr>
          <w:i/>
        </w:rPr>
      </w:pPr>
    </w:p>
    <w:p w:rsidR="00BA1D2D" w:rsidRDefault="00BA1D2D" w:rsidP="00327869">
      <w:r w:rsidRPr="00BA1D2D">
        <w:t xml:space="preserve">I </w:t>
      </w:r>
      <w:r>
        <w:t xml:space="preserve">look forward to receiving your response </w:t>
      </w:r>
      <w:r w:rsidR="009B33F5">
        <w:t xml:space="preserve">in writing </w:t>
      </w:r>
      <w:r>
        <w:t xml:space="preserve">within </w:t>
      </w:r>
      <w:r w:rsidR="007F5CD7">
        <w:t xml:space="preserve">28 </w:t>
      </w:r>
      <w:bookmarkStart w:id="0" w:name="_GoBack"/>
      <w:bookmarkEnd w:id="0"/>
      <w:r>
        <w:t xml:space="preserve">days </w:t>
      </w:r>
      <w:r w:rsidR="009B33F5">
        <w:t>from receipt of this</w:t>
      </w:r>
      <w:r>
        <w:t xml:space="preserve"> letter</w:t>
      </w:r>
      <w:r w:rsidR="009B33F5">
        <w:t xml:space="preserve">. 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lastRenderedPageBreak/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5B8"/>
    <w:multiLevelType w:val="hybridMultilevel"/>
    <w:tmpl w:val="2314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07D2"/>
    <w:multiLevelType w:val="hybridMultilevel"/>
    <w:tmpl w:val="4CEA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E"/>
    <w:rsid w:val="00014EAD"/>
    <w:rsid w:val="000B4143"/>
    <w:rsid w:val="00152EA9"/>
    <w:rsid w:val="002674DB"/>
    <w:rsid w:val="00327869"/>
    <w:rsid w:val="007F5CD7"/>
    <w:rsid w:val="00827CD1"/>
    <w:rsid w:val="009B33F5"/>
    <w:rsid w:val="00A1107B"/>
    <w:rsid w:val="00AD651E"/>
    <w:rsid w:val="00B46015"/>
    <w:rsid w:val="00BA1D2D"/>
    <w:rsid w:val="00D22410"/>
    <w:rsid w:val="00DE11C9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Pauline Wood</cp:lastModifiedBy>
  <cp:revision>4</cp:revision>
  <cp:lastPrinted>2018-12-20T14:35:00Z</cp:lastPrinted>
  <dcterms:created xsi:type="dcterms:W3CDTF">2018-12-06T16:22:00Z</dcterms:created>
  <dcterms:modified xsi:type="dcterms:W3CDTF">2018-12-20T14:35:00Z</dcterms:modified>
</cp:coreProperties>
</file>